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46" w:rsidRDefault="00522946" w:rsidP="00E9581A">
      <w:pPr>
        <w:jc w:val="center"/>
        <w:rPr>
          <w:rFonts w:ascii="Calibri" w:hAnsi="Calibri"/>
          <w:b/>
          <w:szCs w:val="24"/>
        </w:rPr>
      </w:pPr>
    </w:p>
    <w:p w:rsidR="00522946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KARTA DO GŁOSOWANIA</w:t>
      </w:r>
    </w:p>
    <w:p w:rsidR="00790D94" w:rsidRPr="00E9581A" w:rsidRDefault="00522946" w:rsidP="00E9581A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NA PROJEKTY </w:t>
      </w:r>
      <w:r w:rsidR="00E9581A"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="00E9581A"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>NA</w:t>
      </w:r>
      <w:r w:rsidR="00E52E74">
        <w:rPr>
          <w:rFonts w:ascii="Calibri" w:hAnsi="Calibri"/>
          <w:b/>
          <w:szCs w:val="24"/>
        </w:rPr>
        <w:t xml:space="preserve"> </w:t>
      </w:r>
      <w:r w:rsidR="0073642F">
        <w:rPr>
          <w:rFonts w:ascii="Calibri" w:hAnsi="Calibri"/>
          <w:b/>
          <w:szCs w:val="24"/>
        </w:rPr>
        <w:t xml:space="preserve">ROK </w:t>
      </w:r>
      <w:r w:rsidR="00BB1427">
        <w:rPr>
          <w:rFonts w:ascii="Calibri" w:hAnsi="Calibri"/>
          <w:b/>
          <w:szCs w:val="24"/>
        </w:rPr>
        <w:t>2021</w:t>
      </w:r>
    </w:p>
    <w:p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:rsidR="00FF0BD3" w:rsidRDefault="00FF0BD3" w:rsidP="00E9581A">
      <w:pPr>
        <w:rPr>
          <w:rFonts w:ascii="Calibri" w:hAnsi="Calibri"/>
          <w:b/>
          <w:szCs w:val="24"/>
        </w:rPr>
      </w:pPr>
    </w:p>
    <w:p w:rsidR="001D2785" w:rsidRPr="003134F4" w:rsidRDefault="00F874FA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DANE OSOBY GŁOSUJĄCEJ</w:t>
      </w:r>
      <w:r w:rsidR="001D2785" w:rsidRPr="003134F4">
        <w:rPr>
          <w:rFonts w:ascii="Calibri" w:hAnsi="Calibri"/>
          <w:b/>
          <w:sz w:val="22"/>
          <w:szCs w:val="24"/>
        </w:rPr>
        <w:t>:</w:t>
      </w:r>
    </w:p>
    <w:p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887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PESEL: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380E15" w:rsidRPr="001D2785" w:rsidRDefault="00D70EB2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70EB2"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-.4pt;margin-top:10.5pt;width:73.3pt;height:34.2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<v:textbox inset="0,0,0,0">
                    <w:txbxContent>
                      <w:p w:rsidR="001A43FD" w:rsidRPr="001A43FD" w:rsidRDefault="001A43FD" w:rsidP="001A43FD">
                        <w:pPr>
                          <w:pStyle w:val="Akapitzlist"/>
                          <w:ind w:left="0"/>
                          <w:rPr>
                            <w:rFonts w:ascii="Calibri" w:hAnsi="Calibri"/>
                            <w:sz w:val="12"/>
                            <w:szCs w:val="6"/>
                          </w:rPr>
                        </w:pPr>
                        <w:r w:rsidRPr="001A43FD">
                          <w:rPr>
                            <w:rFonts w:ascii="Calibri" w:hAnsi="Calibri"/>
                            <w:sz w:val="12"/>
                            <w:szCs w:val="6"/>
                          </w:rPr>
                          <w:t>Ulica, nr domu, nr lokalu,</w:t>
                        </w:r>
                      </w:p>
                      <w:p w:rsidR="001A43FD" w:rsidRDefault="001A43FD" w:rsidP="001A43FD">
                        <w:r w:rsidRPr="001A43FD">
                          <w:rPr>
                            <w:rFonts w:ascii="Calibri" w:hAnsi="Calibri"/>
                            <w:sz w:val="12"/>
                            <w:szCs w:val="6"/>
                          </w:rPr>
                          <w:t>kod pocztowy, miejscowość</w:t>
                        </w:r>
                      </w:p>
                    </w:txbxContent>
                  </v:textbox>
                </v:shape>
              </w:pic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2120"/>
        <w:gridCol w:w="350"/>
        <w:gridCol w:w="370"/>
        <w:gridCol w:w="350"/>
        <w:gridCol w:w="370"/>
        <w:gridCol w:w="330"/>
        <w:gridCol w:w="350"/>
        <w:gridCol w:w="354"/>
      </w:tblGrid>
      <w:tr w:rsidR="009A333E" w:rsidRPr="00D43CD6" w:rsidTr="009A333E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D43CD6" w:rsidRDefault="009A333E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:rsidR="009A333E" w:rsidRPr="00B04D46" w:rsidRDefault="009A333E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:rsidR="009A333E" w:rsidRPr="00B04D46" w:rsidRDefault="009A333E" w:rsidP="005F2056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B04D46">
              <w:rPr>
                <w:rFonts w:ascii="Calibri" w:hAnsi="Calibri"/>
                <w:sz w:val="20"/>
                <w:szCs w:val="20"/>
              </w:rPr>
              <w:t xml:space="preserve">Nr leg. studenckiej: </w:t>
            </w: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FFFFFF"/>
              <w:bottom w:val="single" w:sz="4" w:space="0" w:color="auto"/>
              <w:right w:val="nil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3E" w:rsidRPr="00B04D46" w:rsidRDefault="009A333E" w:rsidP="009A333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2785" w:rsidRPr="005F2056" w:rsidRDefault="005F2056" w:rsidP="005F2056">
      <w:pPr>
        <w:ind w:left="4956"/>
        <w:rPr>
          <w:rFonts w:ascii="Calibri" w:hAnsi="Calibri"/>
          <w:sz w:val="8"/>
          <w:szCs w:val="6"/>
        </w:rPr>
      </w:pPr>
      <w:r>
        <w:rPr>
          <w:rFonts w:ascii="Calibri" w:hAnsi="Calibri"/>
          <w:b/>
          <w:sz w:val="14"/>
          <w:szCs w:val="6"/>
        </w:rPr>
        <w:t xml:space="preserve">        </w:t>
      </w:r>
      <w:r w:rsidRPr="005F2056">
        <w:rPr>
          <w:rFonts w:ascii="Calibri" w:hAnsi="Calibri"/>
          <w:sz w:val="14"/>
          <w:szCs w:val="6"/>
        </w:rPr>
        <w:t>(Dotyczy tylko studentów)</w:t>
      </w:r>
      <w:r w:rsidRPr="005F2056">
        <w:rPr>
          <w:rFonts w:ascii="Calibri" w:hAnsi="Calibri"/>
          <w:sz w:val="8"/>
          <w:szCs w:val="6"/>
        </w:rPr>
        <w:t xml:space="preserve"> </w:t>
      </w:r>
    </w:p>
    <w:p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:rsidR="001D2785" w:rsidRPr="00C43A89" w:rsidRDefault="001D2785" w:rsidP="001D2785">
      <w:pPr>
        <w:rPr>
          <w:rFonts w:ascii="Calibri" w:hAnsi="Calibri"/>
          <w:sz w:val="12"/>
          <w:szCs w:val="24"/>
        </w:rPr>
      </w:pPr>
    </w:p>
    <w:p w:rsidR="00F874FA" w:rsidRPr="00C43A89" w:rsidRDefault="00F874FA" w:rsidP="001D2785">
      <w:pPr>
        <w:rPr>
          <w:rFonts w:ascii="Calibri" w:hAnsi="Calibri"/>
          <w:sz w:val="12"/>
          <w:szCs w:val="24"/>
        </w:rPr>
      </w:pPr>
    </w:p>
    <w:p w:rsidR="001D2785" w:rsidRPr="003134F4" w:rsidRDefault="00F874FA" w:rsidP="000A54EB">
      <w:pPr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GŁOSOWANIE</w:t>
      </w:r>
      <w:r w:rsidR="000A54EB" w:rsidRPr="003134F4">
        <w:rPr>
          <w:rFonts w:ascii="Calibri" w:hAnsi="Calibri"/>
          <w:b/>
          <w:sz w:val="22"/>
          <w:szCs w:val="24"/>
        </w:rPr>
        <w:t>:</w:t>
      </w:r>
    </w:p>
    <w:p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599"/>
        <w:gridCol w:w="3865"/>
        <w:gridCol w:w="590"/>
        <w:gridCol w:w="3874"/>
      </w:tblGrid>
      <w:tr w:rsidR="00F874FA" w:rsidRPr="000E29A0" w:rsidTr="002643F5">
        <w:trPr>
          <w:trHeight w:val="488"/>
        </w:trPr>
        <w:tc>
          <w:tcPr>
            <w:tcW w:w="4464" w:type="dxa"/>
            <w:gridSpan w:val="2"/>
            <w:vAlign w:val="center"/>
          </w:tcPr>
          <w:p w:rsidR="002643F5" w:rsidRDefault="002643F5" w:rsidP="000E29A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Wpisz numery projektów, na które głosujesz</w:t>
            </w:r>
          </w:p>
          <w:p w:rsidR="00F874FA" w:rsidRPr="000E29A0" w:rsidRDefault="002643F5" w:rsidP="002643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 puli OGÓLNOMIEJSKIEJ</w:t>
            </w:r>
          </w:p>
        </w:tc>
        <w:tc>
          <w:tcPr>
            <w:tcW w:w="4464" w:type="dxa"/>
            <w:gridSpan w:val="2"/>
            <w:vAlign w:val="center"/>
          </w:tcPr>
          <w:p w:rsidR="002643F5" w:rsidRDefault="002643F5" w:rsidP="002643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Wpisz numery projektów, na które głosujesz</w:t>
            </w:r>
          </w:p>
          <w:p w:rsidR="00F874FA" w:rsidRPr="000E29A0" w:rsidRDefault="0066493C" w:rsidP="002643F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 jednej</w:t>
            </w:r>
            <w:r w:rsidR="002643F5">
              <w:rPr>
                <w:rFonts w:asciiTheme="minorHAnsi" w:hAnsiTheme="minorHAnsi"/>
                <w:b/>
                <w:sz w:val="20"/>
                <w:szCs w:val="20"/>
              </w:rPr>
              <w:t xml:space="preserve"> puli LOKALNEJ</w:t>
            </w:r>
          </w:p>
        </w:tc>
      </w:tr>
      <w:tr w:rsidR="00F874FA" w:rsidRPr="000E29A0" w:rsidTr="002643F5">
        <w:trPr>
          <w:trHeight w:val="488"/>
        </w:trPr>
        <w:tc>
          <w:tcPr>
            <w:tcW w:w="599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865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3874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874FA" w:rsidRPr="000E29A0" w:rsidTr="002643F5">
        <w:trPr>
          <w:trHeight w:val="488"/>
        </w:trPr>
        <w:tc>
          <w:tcPr>
            <w:tcW w:w="599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3874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874FA" w:rsidRPr="000E29A0" w:rsidTr="002643F5">
        <w:trPr>
          <w:trHeight w:val="488"/>
        </w:trPr>
        <w:tc>
          <w:tcPr>
            <w:tcW w:w="599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9A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3874" w:type="dxa"/>
            <w:vAlign w:val="center"/>
          </w:tcPr>
          <w:p w:rsidR="00F874FA" w:rsidRPr="000E29A0" w:rsidRDefault="00F874FA" w:rsidP="00F874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:rsidR="00F874FA" w:rsidRPr="00C43A89" w:rsidRDefault="00F874FA" w:rsidP="00F874FA">
      <w:pPr>
        <w:ind w:left="360"/>
        <w:rPr>
          <w:rFonts w:ascii="Calibri" w:hAnsi="Calibri"/>
          <w:b/>
          <w:sz w:val="12"/>
          <w:szCs w:val="24"/>
        </w:rPr>
      </w:pPr>
    </w:p>
    <w:p w:rsidR="00E9581A" w:rsidRPr="003134F4" w:rsidRDefault="002643F5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3134F4">
        <w:rPr>
          <w:rFonts w:ascii="Calibri" w:hAnsi="Calibri"/>
          <w:b/>
          <w:sz w:val="22"/>
          <w:szCs w:val="24"/>
        </w:rPr>
        <w:t>OŚWIADCZENIA</w:t>
      </w:r>
      <w:r w:rsidR="00E9581A" w:rsidRPr="003134F4">
        <w:rPr>
          <w:rFonts w:ascii="Calibri" w:hAnsi="Calibri"/>
          <w:b/>
          <w:sz w:val="22"/>
          <w:szCs w:val="24"/>
        </w:rPr>
        <w:t>:</w:t>
      </w:r>
    </w:p>
    <w:p w:rsidR="00C43A89" w:rsidRPr="00C43A89" w:rsidRDefault="00C43A89" w:rsidP="00823F36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:rsidR="00823F36" w:rsidRPr="003134F4" w:rsidRDefault="00823F36" w:rsidP="00823F36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823F36">
        <w:rPr>
          <w:rFonts w:ascii="Calibri" w:hAnsi="Calibri"/>
          <w:b/>
          <w:sz w:val="20"/>
          <w:szCs w:val="20"/>
        </w:rPr>
        <w:t xml:space="preserve">Oświadczenie dla </w:t>
      </w:r>
      <w:r w:rsidR="003134F4">
        <w:rPr>
          <w:rFonts w:ascii="Calibri" w:hAnsi="Calibri"/>
          <w:b/>
          <w:sz w:val="20"/>
          <w:szCs w:val="20"/>
        </w:rPr>
        <w:t xml:space="preserve">osób pełnoletnich - </w:t>
      </w:r>
      <w:r w:rsidRPr="003134F4">
        <w:rPr>
          <w:rFonts w:ascii="Calibri" w:hAnsi="Calibri"/>
          <w:b/>
          <w:sz w:val="20"/>
          <w:szCs w:val="20"/>
        </w:rPr>
        <w:t>Oświadczam, że: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W dniu głosowania na projekty Budżetu obywatelskiego w Toruniu mam ukończone 18 lat;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 xml:space="preserve">Dane podane przeze mnie </w:t>
      </w:r>
      <w:r>
        <w:rPr>
          <w:rFonts w:ascii="Calibri" w:hAnsi="Calibri"/>
          <w:sz w:val="20"/>
          <w:szCs w:val="20"/>
        </w:rPr>
        <w:t xml:space="preserve">na karcie do głosowania </w:t>
      </w:r>
      <w:r w:rsidRPr="00823F36">
        <w:rPr>
          <w:rFonts w:ascii="Calibri" w:hAnsi="Calibri"/>
          <w:sz w:val="20"/>
          <w:szCs w:val="20"/>
        </w:rPr>
        <w:t>są prawdziwe i aktualne;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i akceptuję Regulamin budżetu obywatelskiego w Toruniu;</w:t>
      </w:r>
    </w:p>
    <w:p w:rsidR="00823F36" w:rsidRP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Zapoznałem/</w:t>
      </w:r>
      <w:proofErr w:type="spellStart"/>
      <w:r w:rsidRPr="00823F36">
        <w:rPr>
          <w:rFonts w:ascii="Calibri" w:hAnsi="Calibri"/>
          <w:sz w:val="20"/>
          <w:szCs w:val="20"/>
        </w:rPr>
        <w:t>am</w:t>
      </w:r>
      <w:proofErr w:type="spellEnd"/>
      <w:r w:rsidRPr="00823F36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>
        <w:rPr>
          <w:rFonts w:ascii="Calibri" w:hAnsi="Calibri"/>
          <w:sz w:val="20"/>
          <w:szCs w:val="20"/>
        </w:rPr>
        <w:t>zamieszczona na odwrocie karty</w:t>
      </w:r>
      <w:r w:rsidRPr="00823F36">
        <w:rPr>
          <w:rFonts w:ascii="Calibri" w:hAnsi="Calibri"/>
          <w:sz w:val="20"/>
          <w:szCs w:val="20"/>
        </w:rPr>
        <w:t>;</w:t>
      </w:r>
    </w:p>
    <w:p w:rsidR="00823F36" w:rsidRDefault="00823F36" w:rsidP="00823F36">
      <w:pPr>
        <w:numPr>
          <w:ilvl w:val="0"/>
          <w:numId w:val="12"/>
        </w:numPr>
        <w:ind w:left="720"/>
        <w:jc w:val="both"/>
        <w:rPr>
          <w:rFonts w:ascii="Calibri" w:hAnsi="Calibri"/>
          <w:sz w:val="20"/>
          <w:szCs w:val="20"/>
        </w:rPr>
      </w:pPr>
      <w:r w:rsidRPr="00823F36">
        <w:rPr>
          <w:rFonts w:ascii="Calibri" w:hAnsi="Calibri"/>
          <w:sz w:val="20"/>
          <w:szCs w:val="20"/>
        </w:rPr>
        <w:t>Ponoszę odpowiedzialność prawną za dane i informacje zamieszczone</w:t>
      </w:r>
      <w:r w:rsidR="00A7132E">
        <w:rPr>
          <w:rFonts w:ascii="Calibri" w:hAnsi="Calibri"/>
          <w:sz w:val="20"/>
          <w:szCs w:val="20"/>
        </w:rPr>
        <w:t xml:space="preserve"> przeze mnie</w:t>
      </w:r>
      <w:r w:rsidRPr="00823F36">
        <w:rPr>
          <w:rFonts w:ascii="Calibri" w:hAnsi="Calibri"/>
          <w:sz w:val="20"/>
          <w:szCs w:val="20"/>
        </w:rPr>
        <w:t xml:space="preserve"> </w:t>
      </w:r>
      <w:r w:rsidR="00A7132E">
        <w:rPr>
          <w:rFonts w:ascii="Calibri" w:hAnsi="Calibri"/>
          <w:sz w:val="20"/>
          <w:szCs w:val="20"/>
        </w:rPr>
        <w:t>na karcie</w:t>
      </w:r>
      <w:r w:rsidRPr="00823F36">
        <w:rPr>
          <w:rFonts w:ascii="Calibri" w:hAnsi="Calibri"/>
          <w:sz w:val="20"/>
          <w:szCs w:val="20"/>
        </w:rPr>
        <w:t>.</w:t>
      </w:r>
    </w:p>
    <w:p w:rsidR="00C43A89" w:rsidRDefault="00D70EB2" w:rsidP="00C43A89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Text Box 11" o:spid="_x0000_s1038" type="#_x0000_t202" style="position:absolute;margin-left:99.85pt;margin-top:13.9pt;width:114.3pt;height:38.9pt;z-index:-251651584;visibility:visible;mso-width-relative:margin;mso-height-relative:margin" wrapcoords="-142 -415 -142 21185 21742 21185 21742 -415 -142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<v:textbox inset="1.5mm,1mm,1.5mm,1mm">
              <w:txbxContent>
                <w:p w:rsidR="00C43A89" w:rsidRPr="004B751B" w:rsidRDefault="00C43A89" w:rsidP="00C43A89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Data:</w:t>
                  </w:r>
                </w:p>
              </w:txbxContent>
            </v:textbox>
            <w10:wrap type="through"/>
          </v:shape>
        </w:pict>
      </w:r>
    </w:p>
    <w:p w:rsidR="00C43A89" w:rsidRDefault="00D70EB2" w:rsidP="00C43A89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_x0000_s1039" type="#_x0000_t202" style="position:absolute;left:0;text-align:left;margin-left:226.65pt;margin-top:.45pt;width:241.1pt;height:38.9pt;z-index:-251650560;visibility:visible;mso-width-relative:margin;mso-height-relative:margin" wrapcoords="-67 -415 -67 21185 21667 21185 21667 -415 -67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<v:textbox style="mso-next-textbox:#_x0000_s1039" inset="1.5mm,1mm,1.5mm,1mm">
              <w:txbxContent>
                <w:p w:rsidR="00C43A89" w:rsidRPr="004B751B" w:rsidRDefault="00C43A89" w:rsidP="00C43A89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Czytelny podpis składającego wniosek:</w:t>
                  </w:r>
                </w:p>
              </w:txbxContent>
            </v:textbox>
            <w10:wrap type="through"/>
          </v:shape>
        </w:pict>
      </w:r>
      <w:r w:rsidR="00C43A89">
        <w:rPr>
          <w:rFonts w:ascii="Calibri" w:hAnsi="Calibri"/>
          <w:sz w:val="22"/>
        </w:rPr>
        <w:t xml:space="preserve"> </w:t>
      </w:r>
    </w:p>
    <w:p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:rsidR="00C43A89" w:rsidRDefault="00C43A89" w:rsidP="00C43A89">
      <w:pPr>
        <w:ind w:left="372" w:firstLine="708"/>
        <w:rPr>
          <w:rFonts w:ascii="Calibri" w:hAnsi="Calibri"/>
          <w:sz w:val="22"/>
        </w:rPr>
      </w:pPr>
    </w:p>
    <w:p w:rsidR="00C43A89" w:rsidRPr="00C43A89" w:rsidRDefault="00C43A89" w:rsidP="003134F4">
      <w:pPr>
        <w:ind w:left="360"/>
        <w:jc w:val="both"/>
        <w:rPr>
          <w:rFonts w:ascii="Calibri" w:hAnsi="Calibri"/>
          <w:b/>
          <w:sz w:val="12"/>
          <w:szCs w:val="20"/>
        </w:rPr>
      </w:pPr>
    </w:p>
    <w:p w:rsidR="003134F4" w:rsidRPr="003134F4" w:rsidRDefault="003134F4" w:rsidP="003134F4">
      <w:pPr>
        <w:ind w:left="360"/>
        <w:jc w:val="both"/>
        <w:rPr>
          <w:rFonts w:ascii="Calibri" w:hAnsi="Calibri"/>
          <w:b/>
          <w:sz w:val="20"/>
          <w:szCs w:val="20"/>
        </w:rPr>
      </w:pPr>
      <w:r w:rsidRPr="003134F4">
        <w:rPr>
          <w:rFonts w:ascii="Calibri" w:hAnsi="Calibri"/>
          <w:b/>
          <w:sz w:val="20"/>
          <w:szCs w:val="20"/>
        </w:rPr>
        <w:t>Oświadczenie dla rodziców/opiekunów prawnych osób niepełnoletnic</w:t>
      </w:r>
      <w:r>
        <w:rPr>
          <w:rFonts w:ascii="Calibri" w:hAnsi="Calibri"/>
          <w:b/>
          <w:sz w:val="20"/>
          <w:szCs w:val="20"/>
        </w:rPr>
        <w:t>h -</w:t>
      </w:r>
      <w:r w:rsidRPr="003134F4">
        <w:rPr>
          <w:rFonts w:ascii="Calibri" w:hAnsi="Calibri"/>
          <w:b/>
          <w:sz w:val="20"/>
          <w:szCs w:val="20"/>
        </w:rPr>
        <w:t xml:space="preserve"> Oświadczam, że: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Jestem rodzicem / opiekunem prawnym osoby niepełnoletniej</w:t>
      </w:r>
      <w:r w:rsidR="00A7132E">
        <w:rPr>
          <w:rFonts w:ascii="Calibri" w:hAnsi="Calibri"/>
          <w:sz w:val="20"/>
          <w:szCs w:val="20"/>
        </w:rPr>
        <w:t xml:space="preserve">, która za pomocą tej karty głosuje </w:t>
      </w:r>
      <w:r w:rsidRPr="003134F4">
        <w:rPr>
          <w:rFonts w:ascii="Calibri" w:hAnsi="Calibri"/>
          <w:sz w:val="20"/>
          <w:szCs w:val="20"/>
        </w:rPr>
        <w:t>na</w:t>
      </w:r>
      <w:r w:rsidR="00A7132E">
        <w:rPr>
          <w:rFonts w:ascii="Calibri" w:hAnsi="Calibri"/>
          <w:sz w:val="20"/>
          <w:szCs w:val="20"/>
        </w:rPr>
        <w:t> </w:t>
      </w:r>
      <w:r w:rsidRPr="003134F4">
        <w:rPr>
          <w:rFonts w:ascii="Calibri" w:hAnsi="Calibri"/>
          <w:sz w:val="20"/>
          <w:szCs w:val="20"/>
        </w:rPr>
        <w:t>projekty do Budżetu obywatelskiego w Toruniu;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Akceptuję udział mojego dziecka / podopiecznego w procedurze Budżetu obywatelskiego w Toruniu;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Potwierdzam prawdziwość i aktualność danych, </w:t>
      </w:r>
      <w:r w:rsidR="00E87E3A">
        <w:rPr>
          <w:rFonts w:ascii="Calibri" w:hAnsi="Calibri"/>
          <w:sz w:val="20"/>
          <w:szCs w:val="20"/>
        </w:rPr>
        <w:t>podanych przez dziecko na karcie;</w:t>
      </w:r>
    </w:p>
    <w:p w:rsidR="003134F4" w:rsidRP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>Zapoznałem/</w:t>
      </w:r>
      <w:proofErr w:type="spellStart"/>
      <w:r w:rsidRPr="003134F4">
        <w:rPr>
          <w:rFonts w:ascii="Calibri" w:hAnsi="Calibri"/>
          <w:sz w:val="20"/>
          <w:szCs w:val="20"/>
        </w:rPr>
        <w:t>am</w:t>
      </w:r>
      <w:proofErr w:type="spellEnd"/>
      <w:r w:rsidRPr="003134F4">
        <w:rPr>
          <w:rFonts w:ascii="Calibri" w:hAnsi="Calibri"/>
          <w:sz w:val="20"/>
          <w:szCs w:val="20"/>
        </w:rPr>
        <w:t xml:space="preserve"> się z klauzulą informacyjną dotyczącą przetwarzania danych osobowych w procedurze Budżetu obywatelskiego w Toruniu, która została </w:t>
      </w:r>
      <w:r w:rsidR="00E87E3A">
        <w:rPr>
          <w:rFonts w:ascii="Calibri" w:hAnsi="Calibri"/>
          <w:sz w:val="20"/>
          <w:szCs w:val="20"/>
        </w:rPr>
        <w:t>zamieszczona na odwrocie karty</w:t>
      </w:r>
      <w:r w:rsidRPr="003134F4">
        <w:rPr>
          <w:rFonts w:ascii="Calibri" w:hAnsi="Calibri"/>
          <w:sz w:val="20"/>
          <w:szCs w:val="20"/>
        </w:rPr>
        <w:t>;</w:t>
      </w:r>
    </w:p>
    <w:p w:rsidR="003134F4" w:rsidRDefault="003134F4" w:rsidP="003134F4">
      <w:pPr>
        <w:numPr>
          <w:ilvl w:val="0"/>
          <w:numId w:val="13"/>
        </w:numPr>
        <w:ind w:left="720"/>
        <w:jc w:val="both"/>
        <w:rPr>
          <w:rFonts w:ascii="Calibri" w:hAnsi="Calibri"/>
          <w:sz w:val="20"/>
          <w:szCs w:val="20"/>
        </w:rPr>
      </w:pPr>
      <w:r w:rsidRPr="003134F4">
        <w:rPr>
          <w:rFonts w:ascii="Calibri" w:hAnsi="Calibri"/>
          <w:sz w:val="20"/>
          <w:szCs w:val="20"/>
        </w:rPr>
        <w:t xml:space="preserve">Ponoszę odpowiedzialność prawną za wszelkie dane zamieszczone </w:t>
      </w:r>
      <w:r w:rsidR="00A7132E">
        <w:rPr>
          <w:rFonts w:ascii="Calibri" w:hAnsi="Calibri"/>
          <w:sz w:val="20"/>
          <w:szCs w:val="20"/>
        </w:rPr>
        <w:t>przeze mnie/dziecko na karcie.</w:t>
      </w:r>
    </w:p>
    <w:p w:rsidR="00CD7EC5" w:rsidRDefault="00CD7EC5" w:rsidP="00C43A89">
      <w:pPr>
        <w:rPr>
          <w:rFonts w:ascii="Calibri" w:hAnsi="Calibri"/>
          <w:sz w:val="22"/>
        </w:rPr>
      </w:pPr>
    </w:p>
    <w:p w:rsidR="00CD7EC5" w:rsidRDefault="00D70EB2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w:pict>
          <v:shape id="_x0000_s1040" type="#_x0000_t202" style="position:absolute;left:0;text-align:left;margin-left:96.85pt;margin-top:.45pt;width:114.3pt;height:38.9pt;z-index:-251649536;visibility:visible;mso-width-relative:margin;mso-height-relative:margin" wrapcoords="-142 -415 -142 21185 21742 21185 21742 -415 -142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<v:textbox inset="1.5mm,1mm,1.5mm,1mm">
              <w:txbxContent>
                <w:p w:rsidR="00C43A89" w:rsidRPr="004B751B" w:rsidRDefault="00C43A89" w:rsidP="00C43A89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>Data:</w:t>
                  </w:r>
                </w:p>
              </w:txbxContent>
            </v:textbox>
            <w10:wrap type="through"/>
          </v:shape>
        </w:pict>
      </w:r>
      <w:r>
        <w:rPr>
          <w:rFonts w:ascii="Calibri" w:hAnsi="Calibri"/>
          <w:noProof/>
          <w:sz w:val="22"/>
          <w:lang w:eastAsia="pl-PL"/>
        </w:rPr>
        <w:pict>
          <v:shape id="Text Box 12" o:spid="_x0000_s1034" type="#_x0000_t202" style="position:absolute;left:0;text-align:left;margin-left:226.65pt;margin-top:.45pt;width:241.1pt;height:38.9pt;z-index:-251655680;visibility:visible;mso-width-relative:margin;mso-height-relative:margin" wrapcoords="-67 -415 -67 21185 21667 21185 21667 -415 -67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<v:textbox style="mso-next-textbox:#Text Box 12" inset="1.5mm,1mm,1.5mm,1mm">
              <w:txbxContent>
                <w:p w:rsidR="00CD7EC5" w:rsidRPr="004B751B" w:rsidRDefault="00CD7EC5" w:rsidP="00CD7EC5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B751B">
                    <w:rPr>
                      <w:rFonts w:ascii="Calibri" w:hAnsi="Calibri"/>
                      <w:i/>
                      <w:sz w:val="20"/>
                    </w:rPr>
                    <w:t xml:space="preserve">Czytelny podpis </w:t>
                  </w:r>
                  <w:r w:rsidR="004B751B" w:rsidRPr="004B751B">
                    <w:rPr>
                      <w:rFonts w:ascii="Calibri" w:hAnsi="Calibri"/>
                      <w:i/>
                      <w:sz w:val="20"/>
                    </w:rPr>
                    <w:t>składającego wniosek</w:t>
                  </w:r>
                  <w:r w:rsidRPr="004B751B">
                    <w:rPr>
                      <w:rFonts w:ascii="Calibri" w:hAnsi="Calibri"/>
                      <w:i/>
                      <w:sz w:val="20"/>
                    </w:rPr>
                    <w:t>:</w:t>
                  </w:r>
                </w:p>
              </w:txbxContent>
            </v:textbox>
            <w10:wrap type="through"/>
          </v:shape>
        </w:pict>
      </w:r>
      <w:r w:rsidR="00CD7EC5">
        <w:rPr>
          <w:rFonts w:ascii="Calibri" w:hAnsi="Calibri"/>
          <w:sz w:val="22"/>
        </w:rPr>
        <w:t xml:space="preserve"> </w:t>
      </w:r>
    </w:p>
    <w:p w:rsidR="00997C44" w:rsidRPr="00FD1427" w:rsidRDefault="00997C44" w:rsidP="00FD1427">
      <w:pPr>
        <w:pStyle w:val="Akapitzlist"/>
        <w:numPr>
          <w:ilvl w:val="0"/>
          <w:numId w:val="8"/>
        </w:numPr>
        <w:rPr>
          <w:rFonts w:ascii="Calibri" w:hAnsi="Calibri"/>
          <w:b/>
          <w:sz w:val="22"/>
          <w:szCs w:val="24"/>
        </w:rPr>
      </w:pPr>
      <w:r w:rsidRPr="00FD1427">
        <w:rPr>
          <w:rFonts w:ascii="Calibri" w:hAnsi="Calibri"/>
          <w:b/>
          <w:sz w:val="22"/>
          <w:szCs w:val="24"/>
        </w:rPr>
        <w:lastRenderedPageBreak/>
        <w:t>KLAUZULA INFORMACYJN</w:t>
      </w:r>
      <w:r w:rsidR="000F27B2" w:rsidRPr="00FD1427">
        <w:rPr>
          <w:rFonts w:ascii="Calibri" w:hAnsi="Calibri"/>
          <w:b/>
          <w:sz w:val="22"/>
          <w:szCs w:val="24"/>
        </w:rPr>
        <w:t>A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Po co zbieramy i przetwarzamy dane osobowe?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Wszystkie osoby biorące udział w głosowaniu na projekty do Budżetu obywatelskiego Torunia na ro</w:t>
      </w:r>
      <w:r w:rsidR="003C216C">
        <w:rPr>
          <w:rFonts w:asciiTheme="minorHAnsi" w:hAnsiTheme="minorHAnsi"/>
          <w:sz w:val="18"/>
        </w:rPr>
        <w:t>k</w:t>
      </w:r>
      <w:r w:rsidRPr="00A01F82">
        <w:rPr>
          <w:rFonts w:asciiTheme="minorHAnsi" w:hAnsiTheme="minorHAnsi"/>
          <w:sz w:val="18"/>
        </w:rPr>
        <w:t xml:space="preserve"> 202</w:t>
      </w:r>
      <w:r w:rsidR="00A37875">
        <w:rPr>
          <w:rFonts w:asciiTheme="minorHAnsi" w:hAnsiTheme="minorHAnsi"/>
          <w:sz w:val="18"/>
        </w:rPr>
        <w:t>1</w:t>
      </w:r>
      <w:r w:rsidRPr="00A01F82">
        <w:rPr>
          <w:rFonts w:asciiTheme="minorHAnsi" w:hAnsiTheme="minorHAnsi"/>
          <w:sz w:val="18"/>
        </w:rPr>
        <w:t xml:space="preserve"> prosimy o</w:t>
      </w:r>
      <w:r w:rsidR="003C216C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podanie swoich danych osobowych. Jest to niezbędne i służy sprawdzeniu, czy głosowanie odbyło się zgodnie z</w:t>
      </w:r>
      <w:r w:rsidR="003C216C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 xml:space="preserve">wymogami Regulaminu budżetu obywatelskiego, przyjętego uchwałą nr 52/2019 Rady Miasta Torunia </w:t>
      </w:r>
      <w:r w:rsidR="00423FD1">
        <w:rPr>
          <w:rFonts w:asciiTheme="minorHAnsi" w:hAnsiTheme="minorHAnsi"/>
          <w:sz w:val="18"/>
        </w:rPr>
        <w:t>z</w:t>
      </w:r>
      <w:r w:rsidRPr="00A01F82">
        <w:rPr>
          <w:rFonts w:asciiTheme="minorHAnsi" w:hAnsiTheme="minorHAnsi"/>
          <w:sz w:val="18"/>
        </w:rPr>
        <w:t xml:space="preserve"> dnia 7 lutego 2019 r</w:t>
      </w:r>
      <w:r w:rsidR="00423FD1">
        <w:rPr>
          <w:rFonts w:asciiTheme="minorHAnsi" w:hAnsiTheme="minorHAnsi"/>
          <w:sz w:val="18"/>
        </w:rPr>
        <w:t>oku</w:t>
      </w:r>
      <w:r w:rsidRPr="00A01F82">
        <w:rPr>
          <w:rFonts w:asciiTheme="minorHAnsi" w:hAnsiTheme="minorHAnsi"/>
          <w:sz w:val="18"/>
        </w:rPr>
        <w:t>. Sprawdzamy wiek głosującego, czy jest mieszkańcem Torunia, czy jest pełnoletni, liczbę projektów, na które głosował, próby wielokrotnego głosowania. Na podany numer telefonu wysyłamy SMS z kodem do potwierdzenia oddanego głosu. Prowadzimy także losową weryfikację głosów, pytając osoby głosujące o to, czy głosowały i na jakie projekty, a</w:t>
      </w:r>
      <w:r w:rsidR="003C216C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następnie porównujemy te informacje ze stanem faktycznym.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Jakie dane zbieramy?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Osoby głosujące na kartach papierowych lub przez Internet prosimy o podanie następujących danych: imię i nazwisko, adres zamieszkania, nr PESEL oraz nr legitymacji studenckiej (dla studentów niezameldowanych w Toruniu), a w przypadku osób niepełnoletnich także o imię i nazwisko rodzica lub opiekuna prawnego. Prosimy także o podanie nr</w:t>
      </w:r>
      <w:r w:rsidR="00BB1427">
        <w:rPr>
          <w:rFonts w:asciiTheme="minorHAnsi" w:hAnsiTheme="minorHAnsi"/>
          <w:sz w:val="18"/>
        </w:rPr>
        <w:t>.</w:t>
      </w:r>
      <w:r w:rsidRPr="00A01F82">
        <w:rPr>
          <w:rFonts w:asciiTheme="minorHAnsi" w:hAnsiTheme="minorHAnsi"/>
          <w:sz w:val="18"/>
        </w:rPr>
        <w:t xml:space="preserve"> telefonu komórkowego: w przypadku głosowania internetowego wysyłamy na ten numer kod, za pomocą którego należy potwierdzić swój głos; możemy też zadzwonić na podany numer w ramach losowej weryfikacji głosowania, przed ogłoszeniem wyników. 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Jaka jest podstawa przetwarzania danych?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Podstawą przetwarzania danych jest art. 6 ust. 1 lit c) Rozporządzenia Parlamentu Europejskiego i Rady (UE) 2016/679 z</w:t>
      </w:r>
      <w:r w:rsidR="00FD1427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dnia 27 kwietnia 2016 r. w sprawie ochrony osób fizycznych w związku z przetwarzaniem danych osobowych i w sprawie swobodnego przepływu tych danych oraz uchylenia dyrektywy 95/46/WE. Zgodnie z tym przepisem dane są zbierane i</w:t>
      </w:r>
      <w:r w:rsidR="00FD1427">
        <w:rPr>
          <w:rFonts w:asciiTheme="minorHAnsi" w:hAnsiTheme="minorHAnsi"/>
          <w:sz w:val="18"/>
        </w:rPr>
        <w:t> </w:t>
      </w:r>
      <w:r w:rsidRPr="00A01F82">
        <w:rPr>
          <w:rFonts w:asciiTheme="minorHAnsi" w:hAnsiTheme="minorHAnsi"/>
          <w:sz w:val="18"/>
        </w:rPr>
        <w:t>przetwarzane ponieważ jest to niezbędne do wypełnienia obowiązku prawnego ciążącego na Prezydencie Miasta Torunia, który jest administratorem tych danych.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Czy zbieranie tych danych jest konieczne?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Tak. Bez tych danych nie moglibyśmy dokonać weryfikacji zgodności głosowania z wymaganiami Regulaminu budżetu obywatelskiego, który jest prawem lokalnym obowiązującym na terenie Gminy Miasta Toruń.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Jak długo będziemy przetwarzać i przechowywać zebrane dane osobowe?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Proces liczenia głosów, ich weryfikacji i podawania do wiadomości publicznej wyników głosowania trwa do 4 listopada 20</w:t>
      </w:r>
      <w:r w:rsidR="00A37875">
        <w:rPr>
          <w:rFonts w:asciiTheme="minorHAnsi" w:hAnsiTheme="minorHAnsi"/>
          <w:sz w:val="18"/>
        </w:rPr>
        <w:t>20</w:t>
      </w:r>
      <w:r w:rsidRPr="00A01F82">
        <w:rPr>
          <w:rFonts w:asciiTheme="minorHAnsi" w:hAnsiTheme="minorHAnsi"/>
          <w:sz w:val="18"/>
        </w:rPr>
        <w:t xml:space="preserve"> r</w:t>
      </w:r>
      <w:r w:rsidR="00423FD1">
        <w:rPr>
          <w:rFonts w:asciiTheme="minorHAnsi" w:hAnsiTheme="minorHAnsi"/>
          <w:sz w:val="18"/>
        </w:rPr>
        <w:t>oku</w:t>
      </w:r>
      <w:r w:rsidRPr="00A01F82">
        <w:rPr>
          <w:rFonts w:asciiTheme="minorHAnsi" w:hAnsiTheme="minorHAnsi"/>
          <w:sz w:val="18"/>
        </w:rPr>
        <w:t>. Po tym czasie możemy już usunąć wszystkie dane osobowe zebrane w tym procesie, co nastąpi najpóźniej do 30 listopada 20</w:t>
      </w:r>
      <w:r w:rsidR="00A37875">
        <w:rPr>
          <w:rFonts w:asciiTheme="minorHAnsi" w:hAnsiTheme="minorHAnsi"/>
          <w:sz w:val="18"/>
        </w:rPr>
        <w:t>20</w:t>
      </w:r>
      <w:r w:rsidRPr="00A01F82">
        <w:rPr>
          <w:rFonts w:asciiTheme="minorHAnsi" w:hAnsiTheme="minorHAnsi"/>
          <w:sz w:val="18"/>
        </w:rPr>
        <w:t xml:space="preserve"> r</w:t>
      </w:r>
      <w:r w:rsidR="00423FD1">
        <w:rPr>
          <w:rFonts w:asciiTheme="minorHAnsi" w:hAnsiTheme="minorHAnsi"/>
          <w:sz w:val="18"/>
        </w:rPr>
        <w:t>oku</w:t>
      </w:r>
      <w:r w:rsidRPr="00A01F82">
        <w:rPr>
          <w:rFonts w:asciiTheme="minorHAnsi" w:hAnsiTheme="minorHAnsi"/>
          <w:sz w:val="18"/>
        </w:rPr>
        <w:t>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Czy udostępnimy komuś zebrane dane osobowe?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Nie. Danych nie będziemy nikomu udostępniać. Nie będziemy ich także wykorzystywać do żadnych innych celów.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Administrator danych osobowych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 xml:space="preserve">Administratorem danych osobowych jest Prezydent Miasta Torunia, z siedzibą w Toruniu, ul. Wały gen. Sikorskiego 8, </w:t>
      </w:r>
      <w:r w:rsidR="001216EF">
        <w:rPr>
          <w:rFonts w:asciiTheme="minorHAnsi" w:hAnsiTheme="minorHAnsi"/>
          <w:sz w:val="18"/>
        </w:rPr>
        <w:br/>
      </w:r>
      <w:r w:rsidRPr="00A01F82">
        <w:rPr>
          <w:rFonts w:asciiTheme="minorHAnsi" w:hAnsiTheme="minorHAnsi"/>
          <w:sz w:val="18"/>
        </w:rPr>
        <w:t>87-</w:t>
      </w:r>
      <w:r w:rsidR="001216EF">
        <w:rPr>
          <w:rFonts w:asciiTheme="minorHAnsi" w:hAnsiTheme="minorHAnsi"/>
          <w:sz w:val="18"/>
        </w:rPr>
        <w:t>1</w:t>
      </w:r>
      <w:r w:rsidRPr="00A01F82">
        <w:rPr>
          <w:rFonts w:asciiTheme="minorHAnsi" w:hAnsiTheme="minorHAnsi"/>
          <w:sz w:val="18"/>
        </w:rPr>
        <w:t xml:space="preserve">00 Toruń. Administrator przykłada dużą wagę do ochrony prywatności oraz poufności danych osobowych. Z należytą </w:t>
      </w:r>
      <w:r w:rsidR="001216EF">
        <w:rPr>
          <w:rFonts w:asciiTheme="minorHAnsi" w:hAnsiTheme="minorHAnsi"/>
          <w:sz w:val="18"/>
        </w:rPr>
        <w:t>s</w:t>
      </w:r>
      <w:r w:rsidRPr="00A01F82">
        <w:rPr>
          <w:rFonts w:asciiTheme="minorHAnsi" w:hAnsiTheme="minorHAnsi"/>
          <w:sz w:val="18"/>
        </w:rPr>
        <w:t>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2"/>
        </w:rPr>
      </w:pP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/>
          <w:sz w:val="18"/>
        </w:rPr>
      </w:pPr>
      <w:r w:rsidRPr="00A01F82">
        <w:rPr>
          <w:rStyle w:val="Pogrubienie"/>
          <w:rFonts w:asciiTheme="minorHAnsi" w:hAnsiTheme="minorHAnsi"/>
          <w:sz w:val="18"/>
        </w:rPr>
        <w:t>Prawa osób głosujących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W związku z przetwarzaniem danych osobowych osobom biorącym udział w głosowaniu przysługują następujące uprawnienia:</w:t>
      </w:r>
      <w:r w:rsidRPr="00A01F82">
        <w:rPr>
          <w:rFonts w:asciiTheme="minorHAnsi" w:hAnsiTheme="minorHAnsi"/>
          <w:sz w:val="18"/>
        </w:rPr>
        <w:br/>
        <w:t>a) prawo dostępu do danych osobowych, w tym prawo do uzyskania kopii tych danych;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b) prawo do żądania sprostowania (poprawiania) danych osobowych;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c) prawo do żądania usunięcia danych osobowych (tzw. prawo do bycia zapomnianym);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d) prawo do żądania ograniczenia przetwarzania danych osobowych;</w:t>
      </w:r>
    </w:p>
    <w:p w:rsidR="00FD1427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e) prawo do przenoszenia i aktualizacji danych;</w:t>
      </w: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f) prawo sprzeciwu wobec przetwarzania danych.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2"/>
        </w:rPr>
      </w:pPr>
    </w:p>
    <w:p w:rsidR="00A01F82" w:rsidRP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W przypadku powzięcia informacji o niezgodnym z prawem przetwarzaniu danych osobowych każdemu przysługuje prawo wniesienia skargi do Prezesa Urzędu Ochrony Danych Osobowych.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2"/>
        </w:rPr>
      </w:pPr>
    </w:p>
    <w:p w:rsidR="00A01F82" w:rsidRDefault="00A01F82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7" w:history="1">
        <w:r w:rsidRPr="00A01F82">
          <w:rPr>
            <w:rStyle w:val="Hipercze"/>
            <w:rFonts w:asciiTheme="minorHAnsi" w:hAnsiTheme="minorHAnsi"/>
            <w:sz w:val="18"/>
          </w:rPr>
          <w:t>iod@um.torun.pl</w:t>
        </w:r>
      </w:hyperlink>
      <w:r w:rsidRPr="00A01F82">
        <w:rPr>
          <w:rFonts w:asciiTheme="minorHAnsi" w:hAnsiTheme="minorHAnsi"/>
          <w:sz w:val="18"/>
        </w:rPr>
        <w:t xml:space="preserve"> lub udać się do naszej siedziby w Toruniu, ul. Wały Gen. Sikorskiego 8, 87-100 Toruń.</w:t>
      </w:r>
    </w:p>
    <w:p w:rsidR="00FD1427" w:rsidRPr="002D72E4" w:rsidRDefault="00FD1427" w:rsidP="00FD1427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2"/>
        </w:rPr>
      </w:pPr>
    </w:p>
    <w:p w:rsidR="00CF128A" w:rsidRDefault="00A01F82" w:rsidP="00BA1F2F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  <w:r w:rsidRPr="00A01F82">
        <w:rPr>
          <w:rFonts w:asciiTheme="minorHAnsi" w:hAnsiTheme="minorHAnsi"/>
          <w:sz w:val="18"/>
        </w:rPr>
        <w:t>/-/</w:t>
      </w:r>
    </w:p>
    <w:p w:rsidR="002D72E4" w:rsidRDefault="002D72E4" w:rsidP="00BA1F2F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</w:rPr>
      </w:pPr>
    </w:p>
    <w:p w:rsidR="002D72E4" w:rsidRP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18"/>
        </w:rPr>
      </w:pPr>
      <w:r w:rsidRPr="002D72E4">
        <w:rPr>
          <w:rFonts w:asciiTheme="minorHAnsi" w:hAnsiTheme="minorHAnsi"/>
          <w:b/>
          <w:sz w:val="18"/>
        </w:rPr>
        <w:t>UWAGA!</w:t>
      </w:r>
    </w:p>
    <w:p w:rsidR="002E46C3" w:rsidRPr="002D72E4" w:rsidRDefault="002D72E4" w:rsidP="002E46C3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18"/>
        </w:rPr>
      </w:pPr>
      <w:r w:rsidRPr="002D72E4">
        <w:rPr>
          <w:rFonts w:asciiTheme="minorHAnsi" w:hAnsiTheme="minorHAnsi"/>
          <w:b/>
          <w:sz w:val="18"/>
        </w:rPr>
        <w:t>Każdy głosujący musi zagłosować osobiście</w:t>
      </w:r>
    </w:p>
    <w:p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Wypełnioną kartę należy </w:t>
      </w:r>
      <w:r w:rsidRPr="002D72E4">
        <w:rPr>
          <w:rFonts w:asciiTheme="minorHAnsi" w:hAnsiTheme="minorHAnsi"/>
          <w:b/>
          <w:sz w:val="18"/>
        </w:rPr>
        <w:t>wrzucić do jednej z urn</w:t>
      </w:r>
      <w:r>
        <w:rPr>
          <w:rFonts w:asciiTheme="minorHAnsi" w:hAnsiTheme="minorHAnsi"/>
          <w:sz w:val="18"/>
        </w:rPr>
        <w:t xml:space="preserve">, znajdujących się w lokalizacjach wskazanych na stronie </w:t>
      </w:r>
      <w:hyperlink r:id="rId8" w:history="1">
        <w:r w:rsidRPr="00BD7765">
          <w:rPr>
            <w:rStyle w:val="Hipercze"/>
            <w:rFonts w:asciiTheme="minorHAnsi" w:hAnsiTheme="minorHAnsi"/>
            <w:sz w:val="18"/>
          </w:rPr>
          <w:t>www.torun.pl/bo</w:t>
        </w:r>
      </w:hyperlink>
    </w:p>
    <w:p w:rsidR="002D72E4" w:rsidRDefault="002D72E4" w:rsidP="002D72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sz w:val="18"/>
        </w:rPr>
      </w:pPr>
      <w:r w:rsidRPr="00A37875">
        <w:rPr>
          <w:rFonts w:asciiTheme="minorHAnsi" w:hAnsiTheme="minorHAnsi"/>
          <w:b/>
          <w:sz w:val="18"/>
        </w:rPr>
        <w:t>Zamiast głosow</w:t>
      </w:r>
      <w:r w:rsidR="002E46C3" w:rsidRPr="00A37875">
        <w:rPr>
          <w:rFonts w:asciiTheme="minorHAnsi" w:hAnsiTheme="minorHAnsi"/>
          <w:b/>
          <w:sz w:val="18"/>
        </w:rPr>
        <w:t xml:space="preserve">ać </w:t>
      </w:r>
      <w:r w:rsidRPr="00A37875">
        <w:rPr>
          <w:rFonts w:asciiTheme="minorHAnsi" w:hAnsiTheme="minorHAnsi"/>
          <w:b/>
          <w:sz w:val="18"/>
        </w:rPr>
        <w:t>na papierze</w:t>
      </w:r>
      <w:r>
        <w:rPr>
          <w:rFonts w:asciiTheme="minorHAnsi" w:hAnsiTheme="minorHAnsi"/>
          <w:sz w:val="18"/>
        </w:rPr>
        <w:t xml:space="preserve"> </w:t>
      </w:r>
      <w:r w:rsidR="002E46C3">
        <w:rPr>
          <w:rFonts w:asciiTheme="minorHAnsi" w:hAnsiTheme="minorHAnsi"/>
          <w:sz w:val="18"/>
        </w:rPr>
        <w:t xml:space="preserve">można </w:t>
      </w:r>
      <w:r>
        <w:rPr>
          <w:rFonts w:asciiTheme="minorHAnsi" w:hAnsiTheme="minorHAnsi"/>
          <w:sz w:val="18"/>
        </w:rPr>
        <w:t xml:space="preserve">skorzystać z systemu </w:t>
      </w:r>
      <w:r w:rsidRPr="002E46C3">
        <w:rPr>
          <w:rFonts w:asciiTheme="minorHAnsi" w:hAnsiTheme="minorHAnsi"/>
          <w:b/>
          <w:sz w:val="18"/>
        </w:rPr>
        <w:t>internetowego</w:t>
      </w:r>
      <w:r>
        <w:rPr>
          <w:rFonts w:asciiTheme="minorHAnsi" w:hAnsiTheme="minorHAnsi"/>
          <w:sz w:val="18"/>
        </w:rPr>
        <w:t xml:space="preserve">, dostępnego pod adresem </w:t>
      </w:r>
      <w:hyperlink r:id="rId9" w:history="1">
        <w:r w:rsidRPr="00BD7765">
          <w:rPr>
            <w:rStyle w:val="Hipercze"/>
            <w:rFonts w:asciiTheme="minorHAnsi" w:hAnsiTheme="minorHAnsi"/>
            <w:sz w:val="18"/>
          </w:rPr>
          <w:t>www.budzet.torun.pl</w:t>
        </w:r>
      </w:hyperlink>
    </w:p>
    <w:sectPr w:rsidR="002D72E4" w:rsidSect="00F0474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F1A" w:rsidRDefault="00B06F1A" w:rsidP="00C61FED">
      <w:r>
        <w:separator/>
      </w:r>
    </w:p>
  </w:endnote>
  <w:endnote w:type="continuationSeparator" w:id="0">
    <w:p w:rsidR="00B06F1A" w:rsidRDefault="00B06F1A" w:rsidP="00C6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67" w:rsidRPr="00FD2367" w:rsidRDefault="00FD2367" w:rsidP="00FD2367">
    <w:pPr>
      <w:pStyle w:val="Stopka"/>
      <w:jc w:val="center"/>
      <w:rPr>
        <w:rFonts w:asciiTheme="minorHAnsi" w:hAnsiTheme="minorHAnsi"/>
        <w:sz w:val="20"/>
      </w:rPr>
    </w:pPr>
    <w:r w:rsidRPr="00FD2367">
      <w:rPr>
        <w:rFonts w:asciiTheme="minorHAnsi" w:hAnsiTheme="minorHAnsi"/>
        <w:sz w:val="20"/>
      </w:rPr>
      <w:t>Urząd Miasta Torunia, Wydział Komunikacji Społecznej i Informacji</w:t>
    </w:r>
    <w:r>
      <w:rPr>
        <w:rFonts w:asciiTheme="minorHAnsi" w:hAnsiTheme="minorHAnsi"/>
        <w:sz w:val="20"/>
      </w:rPr>
      <w:t xml:space="preserve">, </w:t>
    </w:r>
    <w:hyperlink r:id="rId1" w:history="1">
      <w:r w:rsidRPr="00BD7765">
        <w:rPr>
          <w:rStyle w:val="Hipercze"/>
          <w:rFonts w:asciiTheme="minorHAnsi" w:hAnsiTheme="minorHAnsi"/>
          <w:sz w:val="20"/>
        </w:rPr>
        <w:t>bo@um.torun.pl</w:t>
      </w:r>
    </w:hyperlink>
    <w:r>
      <w:rPr>
        <w:rFonts w:asciiTheme="minorHAnsi" w:hAnsiTheme="minorHAnsi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F1A" w:rsidRDefault="00B06F1A" w:rsidP="00C61FED">
      <w:r>
        <w:separator/>
      </w:r>
    </w:p>
  </w:footnote>
  <w:footnote w:type="continuationSeparator" w:id="0">
    <w:p w:rsidR="00B06F1A" w:rsidRDefault="00B06F1A" w:rsidP="00C6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9E" w:rsidRPr="00363BE9" w:rsidRDefault="0065369E" w:rsidP="0065369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34" w:rsidRDefault="00522946" w:rsidP="00522946">
    <w:pPr>
      <w:pStyle w:val="Nagwek"/>
      <w:tabs>
        <w:tab w:val="left" w:pos="3440"/>
      </w:tabs>
    </w:pPr>
    <w:r>
      <w:tab/>
    </w:r>
    <w:r>
      <w:tab/>
    </w:r>
    <w:r w:rsidR="00874B34">
      <w:rPr>
        <w:noProof/>
        <w:lang w:eastAsia="pl-PL"/>
      </w:rPr>
      <w:drawing>
        <wp:inline distT="0" distB="0" distL="0" distR="0">
          <wp:extent cx="493776" cy="609600"/>
          <wp:effectExtent l="19050" t="0" r="1524" b="0"/>
          <wp:docPr id="1" name="Obraz 0" descr="herb_torunia_akt_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torunia_akt_1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77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6C3D9E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9581A"/>
    <w:rsid w:val="00034E4D"/>
    <w:rsid w:val="000449D6"/>
    <w:rsid w:val="00063AC6"/>
    <w:rsid w:val="00064172"/>
    <w:rsid w:val="00080500"/>
    <w:rsid w:val="00082486"/>
    <w:rsid w:val="000901AA"/>
    <w:rsid w:val="000A54EB"/>
    <w:rsid w:val="000B1696"/>
    <w:rsid w:val="000E29A0"/>
    <w:rsid w:val="000F27B2"/>
    <w:rsid w:val="001216EF"/>
    <w:rsid w:val="001325D2"/>
    <w:rsid w:val="00191169"/>
    <w:rsid w:val="00194E44"/>
    <w:rsid w:val="001A43FD"/>
    <w:rsid w:val="001B3803"/>
    <w:rsid w:val="001C6407"/>
    <w:rsid w:val="001D2785"/>
    <w:rsid w:val="0022762E"/>
    <w:rsid w:val="002354A4"/>
    <w:rsid w:val="00236593"/>
    <w:rsid w:val="00260FFE"/>
    <w:rsid w:val="002643F5"/>
    <w:rsid w:val="00271502"/>
    <w:rsid w:val="0028187F"/>
    <w:rsid w:val="002A0D4B"/>
    <w:rsid w:val="002A266C"/>
    <w:rsid w:val="002B5103"/>
    <w:rsid w:val="002C1335"/>
    <w:rsid w:val="002D1E4F"/>
    <w:rsid w:val="002D72E4"/>
    <w:rsid w:val="002E316B"/>
    <w:rsid w:val="002E46C3"/>
    <w:rsid w:val="003134F4"/>
    <w:rsid w:val="0032156D"/>
    <w:rsid w:val="00323CB7"/>
    <w:rsid w:val="003259CC"/>
    <w:rsid w:val="00360361"/>
    <w:rsid w:val="0036083A"/>
    <w:rsid w:val="00363BE9"/>
    <w:rsid w:val="00380E15"/>
    <w:rsid w:val="00391D16"/>
    <w:rsid w:val="003A7DC1"/>
    <w:rsid w:val="003B55D3"/>
    <w:rsid w:val="003C216C"/>
    <w:rsid w:val="003F77F7"/>
    <w:rsid w:val="00423FD1"/>
    <w:rsid w:val="004349C1"/>
    <w:rsid w:val="00455B6C"/>
    <w:rsid w:val="00485018"/>
    <w:rsid w:val="00492BDF"/>
    <w:rsid w:val="004B751B"/>
    <w:rsid w:val="005034AA"/>
    <w:rsid w:val="00520056"/>
    <w:rsid w:val="00522946"/>
    <w:rsid w:val="005260FC"/>
    <w:rsid w:val="0053741E"/>
    <w:rsid w:val="00545CEE"/>
    <w:rsid w:val="00555EF0"/>
    <w:rsid w:val="005950EC"/>
    <w:rsid w:val="005A346B"/>
    <w:rsid w:val="005C0E58"/>
    <w:rsid w:val="005D0AA3"/>
    <w:rsid w:val="005D2009"/>
    <w:rsid w:val="005E5502"/>
    <w:rsid w:val="005F2056"/>
    <w:rsid w:val="00602A5C"/>
    <w:rsid w:val="00605583"/>
    <w:rsid w:val="00612263"/>
    <w:rsid w:val="006268D3"/>
    <w:rsid w:val="00643DA9"/>
    <w:rsid w:val="0065369E"/>
    <w:rsid w:val="0066493C"/>
    <w:rsid w:val="00665477"/>
    <w:rsid w:val="006C527A"/>
    <w:rsid w:val="006E5523"/>
    <w:rsid w:val="00714482"/>
    <w:rsid w:val="007158E2"/>
    <w:rsid w:val="0073642F"/>
    <w:rsid w:val="00743776"/>
    <w:rsid w:val="007605E4"/>
    <w:rsid w:val="00762C91"/>
    <w:rsid w:val="00776462"/>
    <w:rsid w:val="00790D94"/>
    <w:rsid w:val="00793B11"/>
    <w:rsid w:val="007A2572"/>
    <w:rsid w:val="007A34D4"/>
    <w:rsid w:val="007E57C6"/>
    <w:rsid w:val="00823F36"/>
    <w:rsid w:val="00835975"/>
    <w:rsid w:val="00845628"/>
    <w:rsid w:val="00861A7F"/>
    <w:rsid w:val="008702D8"/>
    <w:rsid w:val="00872128"/>
    <w:rsid w:val="00874B34"/>
    <w:rsid w:val="0088013F"/>
    <w:rsid w:val="008C1F42"/>
    <w:rsid w:val="008C73ED"/>
    <w:rsid w:val="008D190E"/>
    <w:rsid w:val="008E3B1F"/>
    <w:rsid w:val="008E53FB"/>
    <w:rsid w:val="00904BFA"/>
    <w:rsid w:val="00913FF0"/>
    <w:rsid w:val="0091590A"/>
    <w:rsid w:val="0093101C"/>
    <w:rsid w:val="00932408"/>
    <w:rsid w:val="00977C56"/>
    <w:rsid w:val="00982BF4"/>
    <w:rsid w:val="009924A1"/>
    <w:rsid w:val="00995C84"/>
    <w:rsid w:val="00997C44"/>
    <w:rsid w:val="009A333E"/>
    <w:rsid w:val="009A44B3"/>
    <w:rsid w:val="009C66E8"/>
    <w:rsid w:val="009D5D30"/>
    <w:rsid w:val="009F046E"/>
    <w:rsid w:val="00A01F82"/>
    <w:rsid w:val="00A13053"/>
    <w:rsid w:val="00A21447"/>
    <w:rsid w:val="00A37875"/>
    <w:rsid w:val="00A43C0B"/>
    <w:rsid w:val="00A477D1"/>
    <w:rsid w:val="00A638D0"/>
    <w:rsid w:val="00A65DBB"/>
    <w:rsid w:val="00A7132E"/>
    <w:rsid w:val="00A74702"/>
    <w:rsid w:val="00A85805"/>
    <w:rsid w:val="00A92FBB"/>
    <w:rsid w:val="00AB53F4"/>
    <w:rsid w:val="00AE68C5"/>
    <w:rsid w:val="00B04D46"/>
    <w:rsid w:val="00B06F1A"/>
    <w:rsid w:val="00B234CE"/>
    <w:rsid w:val="00B55B1B"/>
    <w:rsid w:val="00B572F8"/>
    <w:rsid w:val="00B66013"/>
    <w:rsid w:val="00B8218F"/>
    <w:rsid w:val="00BA0208"/>
    <w:rsid w:val="00BA1F2F"/>
    <w:rsid w:val="00BB1427"/>
    <w:rsid w:val="00C21404"/>
    <w:rsid w:val="00C43A89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70EB2"/>
    <w:rsid w:val="00DB30E4"/>
    <w:rsid w:val="00DC0A3E"/>
    <w:rsid w:val="00DC4BF0"/>
    <w:rsid w:val="00DD0C55"/>
    <w:rsid w:val="00DE2897"/>
    <w:rsid w:val="00DE2D27"/>
    <w:rsid w:val="00DF5F8C"/>
    <w:rsid w:val="00E03DD0"/>
    <w:rsid w:val="00E1368F"/>
    <w:rsid w:val="00E17204"/>
    <w:rsid w:val="00E41A68"/>
    <w:rsid w:val="00E52E74"/>
    <w:rsid w:val="00E87E3A"/>
    <w:rsid w:val="00E9581A"/>
    <w:rsid w:val="00EB05EC"/>
    <w:rsid w:val="00EB3F51"/>
    <w:rsid w:val="00EB5E37"/>
    <w:rsid w:val="00ED1EC1"/>
    <w:rsid w:val="00EF312F"/>
    <w:rsid w:val="00F04743"/>
    <w:rsid w:val="00F317AB"/>
    <w:rsid w:val="00F649E0"/>
    <w:rsid w:val="00F85670"/>
    <w:rsid w:val="00F874FA"/>
    <w:rsid w:val="00F92252"/>
    <w:rsid w:val="00F963A6"/>
    <w:rsid w:val="00FB1ABF"/>
    <w:rsid w:val="00FD1427"/>
    <w:rsid w:val="00FD2367"/>
    <w:rsid w:val="00FD481E"/>
    <w:rsid w:val="00FE39F3"/>
    <w:rsid w:val="00FE705A"/>
    <w:rsid w:val="00FF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A01F8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1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pl/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toru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dzet.torun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@um.toru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6424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3</cp:revision>
  <cp:lastPrinted>2020-10-08T07:39:00Z</cp:lastPrinted>
  <dcterms:created xsi:type="dcterms:W3CDTF">2020-10-08T07:39:00Z</dcterms:created>
  <dcterms:modified xsi:type="dcterms:W3CDTF">2020-10-08T07:41:00Z</dcterms:modified>
</cp:coreProperties>
</file>